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4A" w:rsidRDefault="0085705E" w:rsidP="000F7393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90pt;margin-top:-62.25pt;width:437.7pt;height:43.8pt;z-index:251655680;mso-width-relative:margin;mso-height-relative:margin">
            <v:textbox style="mso-next-textbox:#_x0000_s1039">
              <w:txbxContent>
                <w:p w:rsidR="003076B2" w:rsidRDefault="003076B2" w:rsidP="003076B2">
                  <w:pPr>
                    <w:rPr>
                      <w:highlight w:val="lightGray"/>
                    </w:rPr>
                  </w:pPr>
                </w:p>
                <w:p w:rsidR="003076B2" w:rsidRDefault="003076B2" w:rsidP="003076B2">
                  <w:pPr>
                    <w:rPr>
                      <w:sz w:val="22"/>
                      <w:szCs w:val="22"/>
                      <w:highlight w:val="lightGray"/>
                    </w:rPr>
                  </w:pPr>
                </w:p>
                <w:p w:rsidR="00C33627" w:rsidRPr="003076B2" w:rsidRDefault="00C33627" w:rsidP="003076B2">
                  <w:pPr>
                    <w:rPr>
                      <w:sz w:val="22"/>
                      <w:szCs w:val="22"/>
                    </w:rPr>
                  </w:pPr>
                  <w:r w:rsidRPr="003076B2">
                    <w:rPr>
                      <w:sz w:val="22"/>
                      <w:szCs w:val="22"/>
                      <w:highlight w:val="lightGray"/>
                    </w:rPr>
                    <w:t>For AYP STAFF ONLY. Time Stamp: _________________________</w:t>
                  </w:r>
                </w:p>
              </w:txbxContent>
            </v:textbox>
          </v:shape>
        </w:pict>
      </w:r>
    </w:p>
    <w:tbl>
      <w:tblPr>
        <w:tblW w:w="20090" w:type="dxa"/>
        <w:tblInd w:w="-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164"/>
        <w:gridCol w:w="1044"/>
        <w:gridCol w:w="213"/>
        <w:gridCol w:w="1255"/>
        <w:gridCol w:w="994"/>
        <w:gridCol w:w="1432"/>
        <w:gridCol w:w="246"/>
        <w:gridCol w:w="263"/>
        <w:gridCol w:w="1637"/>
        <w:gridCol w:w="1046"/>
        <w:gridCol w:w="355"/>
        <w:gridCol w:w="357"/>
        <w:gridCol w:w="579"/>
        <w:gridCol w:w="580"/>
        <w:gridCol w:w="589"/>
        <w:gridCol w:w="580"/>
        <w:gridCol w:w="580"/>
        <w:gridCol w:w="580"/>
        <w:gridCol w:w="580"/>
        <w:gridCol w:w="580"/>
        <w:gridCol w:w="580"/>
        <w:gridCol w:w="580"/>
        <w:gridCol w:w="2794"/>
      </w:tblGrid>
      <w:tr w:rsidR="00B34C37" w:rsidRPr="00C33627" w:rsidTr="00FA197C">
        <w:trPr>
          <w:trHeight w:val="315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CE748D" w:rsidP="000F73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2020</w:t>
            </w:r>
            <w:r w:rsidR="00A625F3" w:rsidRPr="00C3362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812E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Abbottsfield</w:t>
            </w:r>
            <w:proofErr w:type="spellEnd"/>
            <w:r w:rsidR="00812E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A625F3" w:rsidRPr="00C3362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Spring Break Program Permission Form</w:t>
            </w:r>
          </w:p>
          <w:p w:rsidR="00B82DC1" w:rsidRPr="00C33627" w:rsidRDefault="0023011F" w:rsidP="000F73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Programs </w:t>
            </w:r>
            <w:r w:rsidR="00812E7F">
              <w:rPr>
                <w:rFonts w:ascii="Arial" w:eastAsia="Times New Roman" w:hAnsi="Arial" w:cs="Arial"/>
                <w:bCs/>
                <w:sz w:val="22"/>
                <w:szCs w:val="22"/>
              </w:rPr>
              <w:t>run</w:t>
            </w:r>
            <w:r w:rsidR="00B82DC1" w:rsidRPr="00C3362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5E2755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March </w:t>
            </w:r>
            <w:r w:rsidR="00B34C37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CE748D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CE748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rd</w:t>
            </w:r>
            <w:r w:rsidR="005E2755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-</w:t>
            </w:r>
            <w:r w:rsidR="00B34C37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March 2</w:t>
            </w:r>
            <w:r w:rsidR="00CE748D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3E0251" w:rsidRPr="00C33627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t</w:t>
            </w:r>
            <w:r w:rsidR="002C721E" w:rsidRPr="00C33627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h</w:t>
            </w:r>
            <w:r w:rsidR="008F23C9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5E2755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or </w:t>
            </w:r>
            <w:r w:rsidR="002C721E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March</w:t>
            </w:r>
            <w:r w:rsidR="008F23C9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B34C37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CE748D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B34C37" w:rsidRPr="00C33627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th</w:t>
            </w:r>
            <w:r w:rsidR="002C721E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-</w:t>
            </w:r>
            <w:r w:rsidR="00B34C37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March </w:t>
            </w:r>
            <w:r w:rsidR="00CE748D">
              <w:rPr>
                <w:rFonts w:ascii="Arial" w:eastAsia="Times New Roman" w:hAnsi="Arial" w:cs="Arial"/>
                <w:bCs/>
                <w:sz w:val="22"/>
                <w:szCs w:val="22"/>
              </w:rPr>
              <w:t>26</w:t>
            </w:r>
            <w:r w:rsidR="00B34C37" w:rsidRPr="00C33627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th</w:t>
            </w:r>
            <w:r w:rsidR="004A1822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, </w:t>
            </w:r>
            <w:r w:rsidR="00B82DC1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9:30</w:t>
            </w:r>
            <w:r w:rsidR="00B360E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B82DC1" w:rsidRPr="00C33627">
              <w:rPr>
                <w:rFonts w:ascii="Arial" w:eastAsia="Times New Roman" w:hAnsi="Arial" w:cs="Arial"/>
                <w:bCs/>
                <w:sz w:val="22"/>
                <w:szCs w:val="22"/>
              </w:rPr>
              <w:t>a.m. to 3:30 p.m.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0F739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All information received by AYP will be held in strict confidence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28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2943FE">
        <w:trPr>
          <w:trHeight w:val="241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85705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pict>
                <v:rect id="_x0000_s1054" style="position:absolute;margin-left:118.05pt;margin-top:3.45pt;width:9pt;height:7.15pt;z-index:251656704;mso-position-horizontal-relative:text;mso-position-vertical-relative:text"/>
              </w:pict>
            </w:r>
            <w:r w:rsidR="005B39AD" w:rsidRPr="00C33627">
              <w:rPr>
                <w:rFonts w:ascii="Arial" w:eastAsia="Times New Roman" w:hAnsi="Arial" w:cs="Arial"/>
                <w:sz w:val="22"/>
                <w:szCs w:val="22"/>
              </w:rPr>
              <w:t>Name of Child #1</w:t>
            </w:r>
          </w:p>
        </w:tc>
        <w:tc>
          <w:tcPr>
            <w:tcW w:w="12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85705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pict>
                <v:rect id="_x0000_s1055" style="position:absolute;margin-left:16.9pt;margin-top:3.8pt;width:9pt;height:7.15pt;z-index:251657728;mso-position-horizontal-relative:text;mso-position-vertical-relative:text"/>
              </w:pic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>M</w:t>
            </w:r>
            <w:r w:rsidR="002943FE">
              <w:rPr>
                <w:rFonts w:ascii="Calibri" w:eastAsia="Times New Roman" w:hAnsi="Calibri"/>
                <w:sz w:val="22"/>
                <w:szCs w:val="22"/>
              </w:rPr>
              <w:t xml:space="preserve">  </w:t>
            </w:r>
            <w:r w:rsidR="0041531F" w:rsidRPr="00C33627">
              <w:rPr>
                <w:rFonts w:ascii="Calibri" w:eastAsia="Times New Roman" w:hAnsi="Calibri"/>
                <w:sz w:val="22"/>
                <w:szCs w:val="22"/>
              </w:rPr>
              <w:t xml:space="preserve">   </w: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B360E1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2943FE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>F</w:t>
            </w:r>
          </w:p>
        </w:tc>
        <w:tc>
          <w:tcPr>
            <w:tcW w:w="22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5B39AD" w:rsidP="0041531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Name of Child #2</w:t>
            </w:r>
          </w:p>
        </w:tc>
        <w:tc>
          <w:tcPr>
            <w:tcW w:w="16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85705E" w:rsidP="0041531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pict>
                <v:rect id="_x0000_s1056" style="position:absolute;margin-left:8.5pt;margin-top:4.35pt;width:9pt;height:7.15pt;z-index:251658752;mso-position-horizontal-relative:text;mso-position-vertical-relative:text"/>
              </w:pict>
            </w: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pict>
                <v:rect id="_x0000_s1057" style="position:absolute;margin-left:38.75pt;margin-top:4.05pt;width:9pt;height:7.15pt;z-index:251659776;mso-position-horizontal-relative:text;mso-position-vertical-relative:text"/>
              </w:pic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 xml:space="preserve">        M</w:t>
            </w:r>
            <w:r w:rsidR="0041531F" w:rsidRPr="00C33627">
              <w:rPr>
                <w:rFonts w:ascii="Calibri" w:eastAsia="Times New Roman" w:hAnsi="Calibri"/>
                <w:sz w:val="22"/>
                <w:szCs w:val="22"/>
              </w:rPr>
              <w:t xml:space="preserve">      </w: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B360E1">
              <w:rPr>
                <w:rFonts w:ascii="Calibri" w:eastAsia="Times New Roman" w:hAnsi="Calibri"/>
                <w:b/>
                <w:sz w:val="22"/>
                <w:szCs w:val="22"/>
              </w:rPr>
              <w:t xml:space="preserve">  </w: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>F</w:t>
            </w:r>
          </w:p>
        </w:tc>
        <w:tc>
          <w:tcPr>
            <w:tcW w:w="29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85705E" w:rsidP="0041531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pict>
                <v:rect id="_x0000_s1058" style="position:absolute;margin-left:134.7pt;margin-top:3.35pt;width:9pt;height:7.15pt;z-index:251660800;mso-position-horizontal-relative:text;mso-position-vertical-relative:text"/>
              </w:pict>
            </w:r>
            <w:r w:rsidR="005B39AD" w:rsidRPr="00C33627">
              <w:rPr>
                <w:rFonts w:ascii="Arial" w:eastAsia="Times New Roman" w:hAnsi="Arial" w:cs="Arial"/>
                <w:sz w:val="22"/>
                <w:szCs w:val="22"/>
              </w:rPr>
              <w:t>Name of C</w:t>
            </w:r>
            <w:r w:rsidR="00A07D1D" w:rsidRPr="00C33627">
              <w:rPr>
                <w:rFonts w:ascii="Arial" w:eastAsia="Times New Roman" w:hAnsi="Arial" w:cs="Arial"/>
                <w:sz w:val="22"/>
                <w:szCs w:val="22"/>
              </w:rPr>
              <w:t>hild #3</w:t>
            </w:r>
          </w:p>
        </w:tc>
        <w:tc>
          <w:tcPr>
            <w:tcW w:w="71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85705E" w:rsidP="0041531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noProof/>
                <w:sz w:val="22"/>
                <w:szCs w:val="22"/>
              </w:rPr>
              <w:pict>
                <v:rect id="_x0000_s1059" style="position:absolute;margin-left:10.95pt;margin-top:4.25pt;width:9pt;height:7.15pt;z-index:251661824;mso-position-horizontal-relative:text;mso-position-vertical-relative:text"/>
              </w:pic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>M</w:t>
            </w:r>
            <w:r w:rsidR="000F7393" w:rsidRPr="00C33627">
              <w:rPr>
                <w:rFonts w:ascii="Calibri" w:eastAsia="Times New Roman" w:hAnsi="Calibri"/>
                <w:sz w:val="22"/>
                <w:szCs w:val="22"/>
              </w:rPr>
              <w:t xml:space="preserve">    </w: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B360E1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41531F" w:rsidRPr="00C33627">
              <w:rPr>
                <w:rFonts w:ascii="Calibri" w:eastAsia="Times New Roman" w:hAnsi="Calibri"/>
                <w:b/>
                <w:sz w:val="22"/>
                <w:szCs w:val="22"/>
              </w:rPr>
              <w:t>F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1F" w:rsidRPr="00C33627" w:rsidRDefault="0085705E" w:rsidP="0041531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pict>
                <v:rect id="_x0000_s1060" style="position:absolute;margin-left:104.55pt;margin-top:2.45pt;width:9pt;height:7.15pt;z-index:251662848;mso-position-horizontal-relative:text;mso-position-vertical-relative:text"/>
              </w:pict>
            </w: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827" w:rsidRDefault="00760827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760827" w:rsidRPr="00760827" w:rsidRDefault="00760827" w:rsidP="00760827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 Does your child require a Lifejacket?            </w:t>
            </w:r>
            <w:r w:rsidRPr="00760827">
              <w:rPr>
                <w:rFonts w:ascii="Calibri" w:eastAsia="Times New Roman" w:hAnsi="Calibri"/>
                <w:sz w:val="22"/>
                <w:szCs w:val="22"/>
              </w:rPr>
              <w:t xml:space="preserve">Does your child require a Lifejacket?   </w:t>
            </w:r>
            <w:r w:rsidR="001E3A05">
              <w:rPr>
                <w:rFonts w:ascii="Calibri" w:eastAsia="Times New Roman" w:hAnsi="Calibri"/>
                <w:sz w:val="22"/>
                <w:szCs w:val="22"/>
              </w:rPr>
              <w:t xml:space="preserve">           </w:t>
            </w:r>
            <w:r w:rsidR="001E3A05" w:rsidRPr="001E3A05">
              <w:rPr>
                <w:rFonts w:ascii="Calibri" w:eastAsia="Times New Roman" w:hAnsi="Calibri"/>
                <w:sz w:val="22"/>
                <w:szCs w:val="22"/>
              </w:rPr>
              <w:t xml:space="preserve">Does your child require a Lifejacket?              </w:t>
            </w:r>
          </w:p>
          <w:p w:rsidR="00A625F3" w:rsidRPr="00C33627" w:rsidRDefault="00760827" w:rsidP="00760827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sz w:val="22"/>
                <w:szCs w:val="22"/>
              </w:rPr>
              <w:drawing>
                <wp:inline distT="0" distB="0" distL="0" distR="0" wp14:anchorId="48B5B208">
                  <wp:extent cx="140335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0827">
              <w:rPr>
                <w:rFonts w:ascii="Calibri" w:eastAsia="Times New Roman" w:hAnsi="Calibri"/>
                <w:sz w:val="22"/>
                <w:szCs w:val="22"/>
              </w:rPr>
              <w:t xml:space="preserve">  Yes     </w:t>
            </w:r>
            <w:r>
              <w:rPr>
                <w:rFonts w:ascii="Calibri" w:eastAsia="Times New Roman" w:hAnsi="Calibri"/>
                <w:noProof/>
                <w:sz w:val="22"/>
                <w:szCs w:val="22"/>
              </w:rPr>
              <w:drawing>
                <wp:inline distT="0" distB="0" distL="0" distR="0" wp14:anchorId="2107FD61">
                  <wp:extent cx="140335" cy="1219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3A05">
              <w:rPr>
                <w:rFonts w:ascii="Calibri" w:eastAsia="Times New Roman" w:hAnsi="Calibri"/>
                <w:sz w:val="22"/>
                <w:szCs w:val="22"/>
              </w:rPr>
              <w:t xml:space="preserve">   </w:t>
            </w:r>
            <w:r w:rsidRPr="00760827">
              <w:rPr>
                <w:rFonts w:ascii="Calibri" w:eastAsia="Times New Roman" w:hAnsi="Calibri"/>
                <w:sz w:val="22"/>
                <w:szCs w:val="22"/>
              </w:rPr>
              <w:t xml:space="preserve">No                    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        </w:t>
            </w:r>
            <w:r w:rsidRPr="00760827">
              <w:rPr>
                <w:rFonts w:ascii="Calibri" w:eastAsia="Times New Roman" w:hAnsi="Calibri"/>
                <w:sz w:val="22"/>
                <w:szCs w:val="22"/>
              </w:rPr>
              <w:t xml:space="preserve">  </w:t>
            </w:r>
            <w:r w:rsidR="001E3A05">
              <w:rPr>
                <w:rFonts w:ascii="Calibri" w:eastAsia="Times New Roman" w:hAnsi="Calibri"/>
                <w:noProof/>
                <w:sz w:val="22"/>
                <w:szCs w:val="22"/>
              </w:rPr>
              <w:drawing>
                <wp:inline distT="0" distB="0" distL="0" distR="0" wp14:anchorId="364BEF79">
                  <wp:extent cx="140335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0827">
              <w:rPr>
                <w:rFonts w:ascii="Calibri" w:eastAsia="Times New Roman" w:hAnsi="Calibri"/>
                <w:sz w:val="22"/>
                <w:szCs w:val="22"/>
              </w:rPr>
              <w:t xml:space="preserve"> Yes      </w:t>
            </w:r>
            <w:r w:rsidR="001E3A05">
              <w:rPr>
                <w:rFonts w:ascii="Calibri" w:eastAsia="Times New Roman" w:hAnsi="Calibri"/>
                <w:noProof/>
                <w:sz w:val="22"/>
                <w:szCs w:val="22"/>
              </w:rPr>
              <w:drawing>
                <wp:inline distT="0" distB="0" distL="0" distR="0" wp14:anchorId="1047D0CF">
                  <wp:extent cx="140335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3A05">
              <w:rPr>
                <w:rFonts w:ascii="Calibri" w:eastAsia="Times New Roman" w:hAnsi="Calibri"/>
                <w:sz w:val="22"/>
                <w:szCs w:val="22"/>
              </w:rPr>
              <w:t xml:space="preserve">   </w:t>
            </w:r>
            <w:r w:rsidRPr="00760827">
              <w:rPr>
                <w:rFonts w:ascii="Calibri" w:eastAsia="Times New Roman" w:hAnsi="Calibri"/>
                <w:sz w:val="22"/>
                <w:szCs w:val="22"/>
              </w:rPr>
              <w:t xml:space="preserve">No                     </w:t>
            </w:r>
            <w:r w:rsidR="001E3A05">
              <w:rPr>
                <w:rFonts w:ascii="Calibri" w:eastAsia="Times New Roman" w:hAnsi="Calibri"/>
                <w:sz w:val="22"/>
                <w:szCs w:val="22"/>
              </w:rPr>
              <w:t xml:space="preserve">                            </w:t>
            </w:r>
            <w:r w:rsidR="001E3A05">
              <w:rPr>
                <w:rFonts w:ascii="Calibri" w:eastAsia="Times New Roman" w:hAnsi="Calibri"/>
                <w:noProof/>
                <w:sz w:val="22"/>
                <w:szCs w:val="22"/>
              </w:rPr>
              <w:drawing>
                <wp:inline distT="0" distB="0" distL="0" distR="0" wp14:anchorId="14D9233D">
                  <wp:extent cx="140335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3A05">
              <w:rPr>
                <w:rFonts w:ascii="Calibri" w:eastAsia="Times New Roman" w:hAnsi="Calibri"/>
                <w:sz w:val="22"/>
                <w:szCs w:val="22"/>
              </w:rPr>
              <w:t xml:space="preserve">  Yes      </w:t>
            </w:r>
            <w:r w:rsidR="001E3A05">
              <w:rPr>
                <w:rFonts w:ascii="Calibri" w:eastAsia="Times New Roman" w:hAnsi="Calibri"/>
                <w:noProof/>
                <w:sz w:val="22"/>
                <w:szCs w:val="22"/>
              </w:rPr>
              <w:drawing>
                <wp:inline distT="0" distB="0" distL="0" distR="0" wp14:anchorId="3C0B941F">
                  <wp:extent cx="140335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E3A05">
              <w:rPr>
                <w:rFonts w:ascii="Calibri" w:eastAsia="Times New Roman" w:hAnsi="Calibri"/>
                <w:sz w:val="22"/>
                <w:szCs w:val="22"/>
              </w:rPr>
              <w:t xml:space="preserve">  No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943FE" w:rsidRPr="00C33627" w:rsidTr="002943FE">
        <w:trPr>
          <w:trHeight w:val="129"/>
        </w:trPr>
        <w:tc>
          <w:tcPr>
            <w:tcW w:w="1482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658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943FE" w:rsidRPr="00C33627" w:rsidTr="0086530F">
        <w:trPr>
          <w:trHeight w:val="129"/>
        </w:trPr>
        <w:tc>
          <w:tcPr>
            <w:tcW w:w="1482" w:type="dxa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4" w:type="dxa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943FE" w:rsidRPr="00C33627" w:rsidTr="0086530F">
        <w:trPr>
          <w:trHeight w:val="129"/>
        </w:trPr>
        <w:tc>
          <w:tcPr>
            <w:tcW w:w="1482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3FE" w:rsidRPr="00C33627" w:rsidRDefault="002943FE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Date of Birth</w:t>
            </w:r>
          </w:p>
        </w:tc>
        <w:tc>
          <w:tcPr>
            <w:tcW w:w="12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Date of Birth</w:t>
            </w:r>
          </w:p>
        </w:tc>
        <w:tc>
          <w:tcPr>
            <w:tcW w:w="16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Date of Birth</w:t>
            </w:r>
          </w:p>
        </w:tc>
        <w:tc>
          <w:tcPr>
            <w:tcW w:w="71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6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B82DC1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Current</w:t>
            </w:r>
            <w:r w:rsidR="00A625F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schoo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l </w:t>
            </w:r>
          </w:p>
        </w:tc>
        <w:tc>
          <w:tcPr>
            <w:tcW w:w="12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B82DC1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Current school </w:t>
            </w:r>
          </w:p>
        </w:tc>
        <w:tc>
          <w:tcPr>
            <w:tcW w:w="16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B82DC1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Current school</w:t>
            </w:r>
          </w:p>
        </w:tc>
        <w:tc>
          <w:tcPr>
            <w:tcW w:w="71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6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AHC</w:t>
            </w:r>
          </w:p>
        </w:tc>
        <w:tc>
          <w:tcPr>
            <w:tcW w:w="24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AHC</w:t>
            </w:r>
          </w:p>
        </w:tc>
        <w:tc>
          <w:tcPr>
            <w:tcW w:w="267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AHC</w:t>
            </w:r>
          </w:p>
        </w:tc>
        <w:tc>
          <w:tcPr>
            <w:tcW w:w="175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6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Medications</w:t>
            </w:r>
          </w:p>
        </w:tc>
        <w:tc>
          <w:tcPr>
            <w:tcW w:w="12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Medications</w:t>
            </w:r>
          </w:p>
        </w:tc>
        <w:tc>
          <w:tcPr>
            <w:tcW w:w="16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Medications</w:t>
            </w:r>
          </w:p>
        </w:tc>
        <w:tc>
          <w:tcPr>
            <w:tcW w:w="71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6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36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Allergies or medical conditions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Allergies or medical conditions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65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Allergies or medical conditions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111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5603" w:rsidRPr="00C33627" w:rsidRDefault="00115603" w:rsidP="004A2379">
            <w:pPr>
              <w:tabs>
                <w:tab w:val="left" w:pos="7110"/>
              </w:tabs>
              <w:ind w:right="-133"/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Please let us know if your child    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="00577838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6082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Please let us know if your child      </w:t>
            </w:r>
            <w:r w:rsidR="00EE143F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577838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Please let us know if your child</w:t>
            </w:r>
          </w:p>
          <w:p w:rsidR="00115603" w:rsidRPr="00C33627" w:rsidRDefault="00C751C3" w:rsidP="0011560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has any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be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havioral concerns     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="00577838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760827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has any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behavioral c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oncerns        </w:t>
            </w:r>
            <w:r w:rsidR="00EE143F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="00577838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has any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behavioral concerns</w:t>
            </w:r>
          </w:p>
          <w:p w:rsidR="00A625F3" w:rsidRPr="00C33627" w:rsidRDefault="00EE143F" w:rsidP="0011560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so we can best support them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77838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60827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so we can best support them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="0036347C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77838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>so we can best support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them</w:t>
            </w:r>
            <w:r w:rsidR="0011560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156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00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6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577838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Parent(s)</w:t>
            </w:r>
            <w:r w:rsidR="00A625F3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Name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(s)</w:t>
            </w:r>
            <w:r w:rsidR="00A625F3" w:rsidRPr="00C3362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F7393" w:rsidRPr="00C33627" w:rsidTr="00FA197C">
        <w:trPr>
          <w:trHeight w:val="315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798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174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Home Address: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F7393" w:rsidRPr="00C33627" w:rsidTr="00FA197C">
        <w:trPr>
          <w:trHeight w:val="315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798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6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Home Phone: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Work</w:t>
            </w:r>
            <w:r w:rsidR="00B82DC1" w:rsidRPr="00C33627">
              <w:rPr>
                <w:rFonts w:ascii="Arial" w:eastAsia="Times New Roman" w:hAnsi="Arial" w:cs="Arial"/>
                <w:sz w:val="22"/>
                <w:szCs w:val="22"/>
              </w:rPr>
              <w:t>/Cell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Phone:</w:t>
            </w:r>
            <w:r w:rsidRPr="00C33627">
              <w:rPr>
                <w:rFonts w:ascii="Arial" w:eastAsia="Times New Roman" w:hAnsi="Arial" w:cs="Arial"/>
                <w:vanish/>
                <w:sz w:val="22"/>
                <w:szCs w:val="22"/>
              </w:rPr>
              <w:t>e: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F7393" w:rsidRPr="00C33627" w:rsidTr="00FA197C">
        <w:trPr>
          <w:trHeight w:val="315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34C37" w:rsidRPr="00C33627" w:rsidRDefault="00B34C37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Email </w:t>
            </w:r>
            <w:r w:rsidRPr="00C33627">
              <w:rPr>
                <w:rFonts w:ascii="Calibri" w:eastAsia="Times New Roman" w:hAnsi="Calibri"/>
                <w:sz w:val="22"/>
                <w:szCs w:val="22"/>
              </w:rPr>
              <w:t>:_______________</w:t>
            </w:r>
          </w:p>
        </w:tc>
        <w:tc>
          <w:tcPr>
            <w:tcW w:w="10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798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15"/>
        </w:trPr>
        <w:tc>
          <w:tcPr>
            <w:tcW w:w="264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957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8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F7393" w:rsidRPr="00C33627" w:rsidTr="00FA197C">
        <w:trPr>
          <w:trHeight w:val="56"/>
        </w:trPr>
        <w:tc>
          <w:tcPr>
            <w:tcW w:w="36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Emergency contact person:</w:t>
            </w:r>
            <w:r w:rsidRPr="00C33627"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 </w:t>
            </w:r>
            <w:r w:rsidRPr="00C33627"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</w:rPr>
              <w:t xml:space="preserve"> </w:t>
            </w:r>
            <w:r w:rsidRPr="00C33627"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  <w:u w:val="single"/>
              </w:rPr>
              <w:t xml:space="preserve">                                                           </w:t>
            </w:r>
            <w:r w:rsidRPr="00C33627">
              <w:rPr>
                <w:rFonts w:ascii="Arial" w:eastAsia="Times New Roman" w:hAnsi="Arial" w:cs="Arial"/>
                <w:vanish/>
                <w:sz w:val="22"/>
                <w:szCs w:val="22"/>
              </w:rPr>
              <w:t xml:space="preserve">    </w:t>
            </w:r>
            <w:r w:rsidRPr="00C33627"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  <w:u w:val="single"/>
              </w:rPr>
              <w:t xml:space="preserve">                                     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577838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Emergency </w:t>
            </w:r>
            <w:r w:rsidR="00A625F3" w:rsidRPr="00C33627">
              <w:rPr>
                <w:rFonts w:ascii="Arial" w:eastAsia="Times New Roman" w:hAnsi="Arial" w:cs="Arial"/>
                <w:sz w:val="22"/>
                <w:szCs w:val="22"/>
              </w:rPr>
              <w:t>Phone</w:t>
            </w:r>
            <w:r w:rsidR="00F629FE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#</w:t>
            </w:r>
            <w:r w:rsidR="00A625F3" w:rsidRPr="00C3362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315"/>
        </w:trPr>
        <w:tc>
          <w:tcPr>
            <w:tcW w:w="973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577838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3627">
              <w:rPr>
                <w:rFonts w:ascii="Calibri" w:eastAsia="Times New Roman" w:hAnsi="Calibri"/>
                <w:b/>
                <w:sz w:val="22"/>
                <w:szCs w:val="22"/>
              </w:rPr>
              <w:t>(</w:t>
            </w:r>
            <w:r w:rsidR="00577838" w:rsidRPr="00C33627">
              <w:rPr>
                <w:rFonts w:ascii="Calibri" w:eastAsia="Times New Roman" w:hAnsi="Calibri"/>
                <w:b/>
                <w:sz w:val="22"/>
                <w:szCs w:val="22"/>
              </w:rPr>
              <w:t>M</w:t>
            </w:r>
            <w:r w:rsidR="00C751C3" w:rsidRPr="00C33627">
              <w:rPr>
                <w:rFonts w:ascii="Calibri" w:eastAsia="Times New Roman" w:hAnsi="Calibri"/>
                <w:b/>
                <w:sz w:val="22"/>
                <w:szCs w:val="22"/>
              </w:rPr>
              <w:t>ust be someone who does not live with you</w:t>
            </w:r>
            <w:r w:rsidRPr="00C33627">
              <w:rPr>
                <w:rFonts w:ascii="Calibri" w:eastAsia="Times New Roman" w:hAnsi="Calibri"/>
                <w:b/>
                <w:sz w:val="22"/>
                <w:szCs w:val="22"/>
              </w:rPr>
              <w:t>)</w:t>
            </w:r>
          </w:p>
        </w:tc>
        <w:tc>
          <w:tcPr>
            <w:tcW w:w="10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F7393" w:rsidRPr="00C33627" w:rsidTr="00FA197C">
        <w:trPr>
          <w:trHeight w:val="56"/>
        </w:trPr>
        <w:tc>
          <w:tcPr>
            <w:tcW w:w="36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39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51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CF1B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11488" w:type="dxa"/>
            <w:gridSpan w:val="1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601E7" w:rsidRDefault="005601E7" w:rsidP="00195681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5601E7" w:rsidRDefault="005601E7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601E7">
              <w:rPr>
                <w:rFonts w:ascii="Arial" w:hAnsi="Arial" w:cs="Arial"/>
                <w:b/>
                <w:noProof/>
                <w:sz w:val="22"/>
                <w:szCs w:val="22"/>
              </w:rPr>
              <w:t>Continue to the second side of this form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360C7C6">
                  <wp:extent cx="2371725" cy="123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01E7" w:rsidRDefault="005601E7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95681" w:rsidRPr="00C33627" w:rsidRDefault="0023650D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3627">
              <w:rPr>
                <w:rFonts w:ascii="Arial" w:hAnsi="Arial" w:cs="Arial"/>
                <w:sz w:val="22"/>
                <w:szCs w:val="22"/>
              </w:rPr>
              <w:t>Who else is allowed to pick up your child?</w:t>
            </w:r>
            <w:r w:rsidR="00F629FE" w:rsidRPr="00C33627">
              <w:rPr>
                <w:rFonts w:ascii="Arial" w:hAnsi="Arial" w:cs="Arial"/>
                <w:sz w:val="22"/>
                <w:szCs w:val="22"/>
              </w:rPr>
              <w:t xml:space="preserve"> (Only you and those people listed will be able to do so).</w:t>
            </w:r>
          </w:p>
          <w:p w:rsidR="00195681" w:rsidRPr="00C33627" w:rsidRDefault="00195681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3627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</w:t>
            </w:r>
          </w:p>
          <w:p w:rsidR="00195681" w:rsidRPr="00C33627" w:rsidRDefault="00195681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751C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I give permission for my</w:t>
            </w:r>
            <w:r w:rsidR="00195681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child(</w:t>
            </w:r>
            <w:proofErr w:type="spellStart"/>
            <w:r w:rsidRPr="00C33627">
              <w:rPr>
                <w:rFonts w:ascii="Arial" w:eastAsia="Times New Roman" w:hAnsi="Arial" w:cs="Arial"/>
                <w:sz w:val="22"/>
                <w:szCs w:val="22"/>
              </w:rPr>
              <w:t>ren</w:t>
            </w:r>
            <w:proofErr w:type="spellEnd"/>
            <w:r w:rsidRPr="00C33627">
              <w:rPr>
                <w:rFonts w:ascii="Arial" w:eastAsia="Times New Roman" w:hAnsi="Arial" w:cs="Arial"/>
                <w:sz w:val="22"/>
                <w:szCs w:val="22"/>
              </w:rPr>
              <w:t>) to participate i</w:t>
            </w:r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n the AYP Spring Break Program. I understand that AYP Staff is not responsible for transporting</w:t>
            </w:r>
            <w:r w:rsidR="00195681"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my child(</w:t>
            </w:r>
            <w:proofErr w:type="spellStart"/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ren</w:t>
            </w:r>
            <w:proofErr w:type="spellEnd"/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) to and from the program. I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give permission </w:t>
            </w:r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for my child(</w:t>
            </w:r>
            <w:proofErr w:type="spellStart"/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ren</w:t>
            </w:r>
            <w:proofErr w:type="spellEnd"/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) to eat AYP’s snacks, and for AYP Staff to perform First Aid/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>obtain medical attention for my child</w:t>
            </w:r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spellStart"/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ren</w:t>
            </w:r>
            <w:proofErr w:type="spellEnd"/>
            <w:r w:rsidR="0023650D" w:rsidRPr="00C336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C33627">
              <w:rPr>
                <w:rFonts w:ascii="Arial" w:eastAsia="Times New Roman" w:hAnsi="Arial" w:cs="Arial"/>
                <w:sz w:val="22"/>
                <w:szCs w:val="22"/>
              </w:rPr>
              <w:t xml:space="preserve"> in the unlikely event of an accident.</w:t>
            </w:r>
          </w:p>
          <w:p w:rsidR="00195681" w:rsidRPr="00C33627" w:rsidRDefault="00195681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625F3" w:rsidRPr="00C33627" w:rsidRDefault="00A625F3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3627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Signed: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___________________________                </w:t>
            </w:r>
            <w:r w:rsidRPr="00C3362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_______________________________</w:t>
            </w:r>
          </w:p>
          <w:p w:rsidR="00A625F3" w:rsidRPr="00C33627" w:rsidRDefault="00A625F3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</w:t>
            </w:r>
            <w:r w:rsidR="00195681"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95681"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>Parent or Guardian</w:t>
            </w:r>
          </w:p>
          <w:p w:rsidR="007A5E98" w:rsidRPr="00C33627" w:rsidRDefault="007A5E98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95681" w:rsidRPr="00C33627" w:rsidRDefault="004B22A8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I give permission for </w:t>
            </w:r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AYP Staff to use the agency’s minivan or 15-passenger van to transport 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>my child</w:t>
            </w:r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>ren</w:t>
            </w:r>
            <w:proofErr w:type="spellEnd"/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>to and from field trips</w:t>
            </w:r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>, as well as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 </w:t>
            </w:r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unlikely 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>event</w:t>
            </w:r>
            <w:r w:rsidR="0023650D"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of an emergency.</w:t>
            </w:r>
          </w:p>
          <w:p w:rsidR="004B22A8" w:rsidRPr="00C33627" w:rsidRDefault="004B22A8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22A8" w:rsidRPr="00C33627" w:rsidRDefault="004B22A8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3627">
              <w:rPr>
                <w:rFonts w:ascii="Arial" w:hAnsi="Arial" w:cs="Arial"/>
                <w:b/>
                <w:sz w:val="22"/>
                <w:szCs w:val="22"/>
                <w:lang w:val="en-GB"/>
              </w:rPr>
              <w:t>Signed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: __________________________                  </w:t>
            </w:r>
            <w:r w:rsidRPr="00C3362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>: _______________________________</w:t>
            </w:r>
          </w:p>
          <w:p w:rsidR="004B22A8" w:rsidRPr="00C33627" w:rsidRDefault="004B22A8" w:rsidP="001956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3627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Parent or Guardian</w:t>
            </w: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11488" w:type="dxa"/>
            <w:gridSpan w:val="13"/>
            <w:vMerge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11488" w:type="dxa"/>
            <w:gridSpan w:val="13"/>
            <w:vMerge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11488" w:type="dxa"/>
            <w:gridSpan w:val="13"/>
            <w:vMerge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11488" w:type="dxa"/>
            <w:gridSpan w:val="13"/>
            <w:vMerge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255"/>
        </w:trPr>
        <w:tc>
          <w:tcPr>
            <w:tcW w:w="11488" w:type="dxa"/>
            <w:gridSpan w:val="13"/>
            <w:vMerge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65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trHeight w:val="65"/>
        </w:trPr>
        <w:tc>
          <w:tcPr>
            <w:tcW w:w="11488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602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gridAfter w:val="12"/>
          <w:wAfter w:w="8959" w:type="dxa"/>
          <w:trHeight w:val="120"/>
        </w:trPr>
        <w:tc>
          <w:tcPr>
            <w:tcW w:w="1113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195E" w:rsidRPr="00C33627" w:rsidRDefault="009E195E" w:rsidP="009E195E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A5E98" w:rsidRPr="00C33627" w:rsidRDefault="007A5E98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34C37" w:rsidRPr="00C33627" w:rsidTr="00FA197C">
        <w:trPr>
          <w:gridAfter w:val="12"/>
          <w:wAfter w:w="8959" w:type="dxa"/>
          <w:trHeight w:val="300"/>
        </w:trPr>
        <w:tc>
          <w:tcPr>
            <w:tcW w:w="11131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5E98" w:rsidRPr="00C33627" w:rsidRDefault="007A5E98" w:rsidP="00195681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A1822" w:rsidRPr="00C33627" w:rsidTr="00FA197C">
        <w:trPr>
          <w:hidden/>
        </w:trPr>
        <w:tc>
          <w:tcPr>
            <w:tcW w:w="1482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213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994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79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9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580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  <w:hideMark/>
          </w:tcPr>
          <w:p w:rsidR="00A625F3" w:rsidRPr="00C33627" w:rsidRDefault="00A625F3" w:rsidP="00195681">
            <w:pPr>
              <w:spacing w:line="276" w:lineRule="auto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</w:tr>
    </w:tbl>
    <w:p w:rsidR="0085705E" w:rsidRDefault="0085705E" w:rsidP="005E27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24D1" w:rsidRPr="00C33627" w:rsidRDefault="005E2755" w:rsidP="005E27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3627">
        <w:rPr>
          <w:rFonts w:ascii="Arial" w:hAnsi="Arial" w:cs="Arial"/>
          <w:sz w:val="22"/>
          <w:szCs w:val="22"/>
        </w:rPr>
        <w:t xml:space="preserve">Please check </w:t>
      </w:r>
      <w:r w:rsidR="0041531F" w:rsidRPr="00C33627">
        <w:rPr>
          <w:rFonts w:ascii="Arial" w:hAnsi="Arial" w:cs="Arial"/>
          <w:sz w:val="22"/>
          <w:szCs w:val="22"/>
        </w:rPr>
        <w:t>the group</w:t>
      </w:r>
      <w:r w:rsidRPr="00C33627">
        <w:rPr>
          <w:rFonts w:ascii="Arial" w:hAnsi="Arial" w:cs="Arial"/>
          <w:sz w:val="22"/>
          <w:szCs w:val="22"/>
        </w:rPr>
        <w:t xml:space="preserve"> you would like your child(</w:t>
      </w:r>
      <w:proofErr w:type="spellStart"/>
      <w:r w:rsidRPr="00C33627">
        <w:rPr>
          <w:rFonts w:ascii="Arial" w:hAnsi="Arial" w:cs="Arial"/>
          <w:sz w:val="22"/>
          <w:szCs w:val="22"/>
        </w:rPr>
        <w:t>ren</w:t>
      </w:r>
      <w:proofErr w:type="spellEnd"/>
      <w:r w:rsidRPr="00C33627">
        <w:rPr>
          <w:rFonts w:ascii="Arial" w:hAnsi="Arial" w:cs="Arial"/>
          <w:sz w:val="22"/>
          <w:szCs w:val="22"/>
        </w:rPr>
        <w:t xml:space="preserve">) to attend. </w:t>
      </w:r>
      <w:r w:rsidR="0041531F" w:rsidRPr="00C33627">
        <w:rPr>
          <w:rFonts w:ascii="Arial" w:hAnsi="Arial" w:cs="Arial"/>
          <w:sz w:val="22"/>
          <w:szCs w:val="22"/>
        </w:rPr>
        <w:t>W</w:t>
      </w:r>
      <w:r w:rsidRPr="00C33627">
        <w:rPr>
          <w:rFonts w:ascii="Arial" w:hAnsi="Arial" w:cs="Arial"/>
          <w:sz w:val="22"/>
          <w:szCs w:val="22"/>
        </w:rPr>
        <w:t xml:space="preserve">e cannot guarantee your </w:t>
      </w:r>
      <w:r w:rsidR="00F629FE" w:rsidRPr="00C33627">
        <w:rPr>
          <w:rFonts w:ascii="Arial" w:hAnsi="Arial" w:cs="Arial"/>
          <w:sz w:val="22"/>
          <w:szCs w:val="22"/>
        </w:rPr>
        <w:t>request because it’s a first come first serve basis</w:t>
      </w:r>
      <w:r w:rsidR="0041531F" w:rsidRPr="00C33627">
        <w:rPr>
          <w:rFonts w:ascii="Arial" w:hAnsi="Arial" w:cs="Arial"/>
          <w:sz w:val="22"/>
          <w:szCs w:val="22"/>
        </w:rPr>
        <w:t>, but we will do our best!</w:t>
      </w:r>
      <w:r w:rsidR="004A1822" w:rsidRPr="00C33627">
        <w:rPr>
          <w:rFonts w:ascii="Arial" w:hAnsi="Arial" w:cs="Arial"/>
          <w:sz w:val="22"/>
          <w:szCs w:val="22"/>
        </w:rPr>
        <w:t xml:space="preserve"> All camps are run out the AYP Office (10608-34St). </w:t>
      </w:r>
    </w:p>
    <w:p w:rsidR="00F629FE" w:rsidRPr="00C33627" w:rsidRDefault="00F629FE" w:rsidP="005E27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2755" w:rsidRPr="00C33627" w:rsidRDefault="0085705E" w:rsidP="005E27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8" style="position:absolute;left:0;text-align:left;margin-left:229.5pt;margin-top:2.45pt;width:12pt;height:9.75pt;z-index:25165465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6" style="position:absolute;left:0;text-align:left;margin-left:1.5pt;margin-top:2.45pt;width:12pt;height:9.75pt;z-index:251653632"/>
        </w:pict>
      </w:r>
      <w:r w:rsidR="005E2755" w:rsidRPr="00C33627">
        <w:rPr>
          <w:rFonts w:ascii="Arial" w:hAnsi="Arial" w:cs="Arial"/>
          <w:sz w:val="22"/>
          <w:szCs w:val="22"/>
        </w:rPr>
        <w:t xml:space="preserve">        </w:t>
      </w:r>
      <w:r w:rsidR="0041531F" w:rsidRPr="00C33627">
        <w:rPr>
          <w:rFonts w:ascii="Arial" w:hAnsi="Arial" w:cs="Arial"/>
          <w:b/>
          <w:sz w:val="22"/>
          <w:szCs w:val="22"/>
        </w:rPr>
        <w:t>Group A</w:t>
      </w:r>
      <w:r w:rsidR="0041531F" w:rsidRPr="00C33627">
        <w:rPr>
          <w:rFonts w:ascii="Arial" w:hAnsi="Arial" w:cs="Arial"/>
          <w:sz w:val="22"/>
          <w:szCs w:val="22"/>
        </w:rPr>
        <w:t xml:space="preserve"> (</w:t>
      </w:r>
      <w:r w:rsidR="005E2755" w:rsidRPr="00C33627">
        <w:rPr>
          <w:rFonts w:ascii="Arial" w:hAnsi="Arial" w:cs="Arial"/>
          <w:sz w:val="22"/>
          <w:szCs w:val="22"/>
        </w:rPr>
        <w:t xml:space="preserve">March </w:t>
      </w:r>
      <w:r w:rsidR="00B34C37" w:rsidRPr="00C33627">
        <w:rPr>
          <w:rFonts w:ascii="Arial" w:hAnsi="Arial" w:cs="Arial"/>
          <w:sz w:val="22"/>
          <w:szCs w:val="22"/>
        </w:rPr>
        <w:t>2</w:t>
      </w:r>
      <w:r w:rsidR="00A86C4A">
        <w:rPr>
          <w:rFonts w:ascii="Arial" w:hAnsi="Arial" w:cs="Arial"/>
          <w:sz w:val="22"/>
          <w:szCs w:val="22"/>
        </w:rPr>
        <w:t>3</w:t>
      </w:r>
      <w:r w:rsidR="00A86C4A">
        <w:rPr>
          <w:rFonts w:ascii="Arial" w:hAnsi="Arial" w:cs="Arial"/>
          <w:sz w:val="22"/>
          <w:szCs w:val="22"/>
          <w:vertAlign w:val="superscript"/>
        </w:rPr>
        <w:t>rd</w:t>
      </w:r>
      <w:r w:rsidR="00B34C37" w:rsidRPr="00C33627">
        <w:rPr>
          <w:rFonts w:ascii="Arial" w:hAnsi="Arial" w:cs="Arial"/>
          <w:sz w:val="22"/>
          <w:szCs w:val="22"/>
        </w:rPr>
        <w:t>-March 2</w:t>
      </w:r>
      <w:r w:rsidR="00A86C4A">
        <w:rPr>
          <w:rFonts w:ascii="Arial" w:hAnsi="Arial" w:cs="Arial"/>
          <w:sz w:val="22"/>
          <w:szCs w:val="22"/>
        </w:rPr>
        <w:t>4</w:t>
      </w:r>
      <w:r w:rsidR="00B34C37" w:rsidRPr="00C33627">
        <w:rPr>
          <w:rFonts w:ascii="Arial" w:hAnsi="Arial" w:cs="Arial"/>
          <w:sz w:val="22"/>
          <w:szCs w:val="22"/>
          <w:vertAlign w:val="superscript"/>
        </w:rPr>
        <w:t>th</w:t>
      </w:r>
      <w:r w:rsidR="0041531F" w:rsidRPr="00C33627">
        <w:rPr>
          <w:rFonts w:ascii="Arial" w:hAnsi="Arial" w:cs="Arial"/>
          <w:sz w:val="22"/>
          <w:szCs w:val="22"/>
        </w:rPr>
        <w:t xml:space="preserve">) </w:t>
      </w:r>
      <w:r w:rsidR="005E2755" w:rsidRPr="00C33627">
        <w:rPr>
          <w:rFonts w:ascii="Arial" w:hAnsi="Arial" w:cs="Arial"/>
          <w:sz w:val="22"/>
          <w:szCs w:val="22"/>
        </w:rPr>
        <w:tab/>
      </w:r>
      <w:r w:rsidR="005E2755" w:rsidRPr="00C33627">
        <w:rPr>
          <w:rFonts w:ascii="Arial" w:hAnsi="Arial" w:cs="Arial"/>
          <w:sz w:val="22"/>
          <w:szCs w:val="22"/>
        </w:rPr>
        <w:tab/>
      </w:r>
      <w:r w:rsidR="0041531F" w:rsidRPr="00C33627">
        <w:rPr>
          <w:rFonts w:ascii="Arial" w:hAnsi="Arial" w:cs="Arial"/>
          <w:b/>
          <w:sz w:val="22"/>
          <w:szCs w:val="22"/>
        </w:rPr>
        <w:t>Group B</w:t>
      </w:r>
      <w:r w:rsidR="002C721E" w:rsidRPr="00C33627">
        <w:rPr>
          <w:rFonts w:ascii="Arial" w:hAnsi="Arial" w:cs="Arial"/>
          <w:sz w:val="22"/>
          <w:szCs w:val="22"/>
        </w:rPr>
        <w:t xml:space="preserve"> (</w:t>
      </w:r>
      <w:r w:rsidR="00B34C37" w:rsidRPr="00C33627">
        <w:rPr>
          <w:rFonts w:ascii="Arial" w:hAnsi="Arial" w:cs="Arial"/>
          <w:sz w:val="22"/>
          <w:szCs w:val="22"/>
        </w:rPr>
        <w:t>March 2</w:t>
      </w:r>
      <w:r w:rsidR="00A86C4A">
        <w:rPr>
          <w:rFonts w:ascii="Arial" w:hAnsi="Arial" w:cs="Arial"/>
          <w:sz w:val="22"/>
          <w:szCs w:val="22"/>
        </w:rPr>
        <w:t>5</w:t>
      </w:r>
      <w:r w:rsidR="00B34C37" w:rsidRPr="00C33627">
        <w:rPr>
          <w:rFonts w:ascii="Arial" w:hAnsi="Arial" w:cs="Arial"/>
          <w:sz w:val="22"/>
          <w:szCs w:val="22"/>
          <w:vertAlign w:val="superscript"/>
        </w:rPr>
        <w:t>th</w:t>
      </w:r>
      <w:r w:rsidR="00B34C37" w:rsidRPr="00C33627">
        <w:rPr>
          <w:rFonts w:ascii="Arial" w:hAnsi="Arial" w:cs="Arial"/>
          <w:sz w:val="22"/>
          <w:szCs w:val="22"/>
        </w:rPr>
        <w:t xml:space="preserve">-March </w:t>
      </w:r>
      <w:r w:rsidR="00A86C4A">
        <w:rPr>
          <w:rFonts w:ascii="Arial" w:hAnsi="Arial" w:cs="Arial"/>
          <w:sz w:val="22"/>
          <w:szCs w:val="22"/>
        </w:rPr>
        <w:t>26</w:t>
      </w:r>
      <w:r w:rsidR="00B34C37" w:rsidRPr="00C33627">
        <w:rPr>
          <w:rFonts w:ascii="Arial" w:hAnsi="Arial" w:cs="Arial"/>
          <w:sz w:val="22"/>
          <w:szCs w:val="22"/>
          <w:vertAlign w:val="superscript"/>
        </w:rPr>
        <w:t>th</w:t>
      </w:r>
      <w:r w:rsidR="00B34C37" w:rsidRPr="00C33627">
        <w:rPr>
          <w:rFonts w:ascii="Arial" w:hAnsi="Arial" w:cs="Arial"/>
          <w:sz w:val="22"/>
          <w:szCs w:val="22"/>
        </w:rPr>
        <w:t>)</w:t>
      </w:r>
    </w:p>
    <w:p w:rsidR="00587E8D" w:rsidRPr="00C33627" w:rsidRDefault="00587E8D" w:rsidP="001956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625F3" w:rsidRPr="00C33627" w:rsidRDefault="00A625F3" w:rsidP="00195681">
      <w:pPr>
        <w:spacing w:line="276" w:lineRule="auto"/>
        <w:rPr>
          <w:rFonts w:ascii="Arial" w:hAnsi="Arial" w:cs="Arial"/>
          <w:sz w:val="22"/>
          <w:szCs w:val="22"/>
        </w:rPr>
      </w:pPr>
      <w:r w:rsidRPr="00C33627">
        <w:rPr>
          <w:rFonts w:ascii="Arial" w:hAnsi="Arial" w:cs="Arial"/>
          <w:sz w:val="22"/>
          <w:szCs w:val="22"/>
        </w:rPr>
        <w:t xml:space="preserve">*Each line of this registration form </w:t>
      </w:r>
      <w:r w:rsidRPr="00C33627">
        <w:rPr>
          <w:rFonts w:ascii="Arial" w:hAnsi="Arial" w:cs="Arial"/>
          <w:b/>
          <w:sz w:val="22"/>
          <w:szCs w:val="22"/>
        </w:rPr>
        <w:t xml:space="preserve">must be filled out </w:t>
      </w:r>
      <w:r w:rsidRPr="00C33627">
        <w:rPr>
          <w:rFonts w:ascii="Arial" w:hAnsi="Arial" w:cs="Arial"/>
          <w:b/>
          <w:sz w:val="22"/>
          <w:szCs w:val="22"/>
          <w:u w:val="single"/>
        </w:rPr>
        <w:t>completely</w:t>
      </w:r>
      <w:r w:rsidRPr="00C33627">
        <w:rPr>
          <w:rFonts w:ascii="Arial" w:hAnsi="Arial" w:cs="Arial"/>
          <w:sz w:val="22"/>
          <w:szCs w:val="22"/>
        </w:rPr>
        <w:t xml:space="preserve"> or the registration package will not be accepted. </w:t>
      </w:r>
    </w:p>
    <w:p w:rsidR="00587E8D" w:rsidRPr="00C33627" w:rsidRDefault="00587E8D" w:rsidP="00195681">
      <w:pPr>
        <w:spacing w:line="276" w:lineRule="auto"/>
        <w:rPr>
          <w:rFonts w:ascii="Arial" w:hAnsi="Arial" w:cs="Arial"/>
          <w:sz w:val="22"/>
          <w:szCs w:val="22"/>
        </w:rPr>
      </w:pPr>
    </w:p>
    <w:p w:rsidR="00587E8D" w:rsidRPr="00C33627" w:rsidRDefault="00587E8D" w:rsidP="00195681">
      <w:pPr>
        <w:spacing w:line="276" w:lineRule="auto"/>
        <w:rPr>
          <w:rFonts w:ascii="Arial" w:hAnsi="Arial" w:cs="Arial"/>
          <w:sz w:val="22"/>
          <w:szCs w:val="22"/>
        </w:rPr>
      </w:pPr>
      <w:r w:rsidRPr="00C33627">
        <w:rPr>
          <w:rFonts w:ascii="Arial" w:hAnsi="Arial" w:cs="Arial"/>
          <w:sz w:val="22"/>
          <w:szCs w:val="22"/>
          <w:highlight w:val="yellow"/>
        </w:rPr>
        <w:t>*Please remember to pack winter clothing (jackets, mittens, boots, toques, etc) for your child(</w:t>
      </w:r>
      <w:proofErr w:type="spellStart"/>
      <w:r w:rsidRPr="00C33627">
        <w:rPr>
          <w:rFonts w:ascii="Arial" w:hAnsi="Arial" w:cs="Arial"/>
          <w:sz w:val="22"/>
          <w:szCs w:val="22"/>
          <w:highlight w:val="yellow"/>
        </w:rPr>
        <w:t>ren</w:t>
      </w:r>
      <w:proofErr w:type="spellEnd"/>
      <w:r w:rsidRPr="00C33627">
        <w:rPr>
          <w:rFonts w:ascii="Arial" w:hAnsi="Arial" w:cs="Arial"/>
          <w:sz w:val="22"/>
          <w:szCs w:val="22"/>
          <w:highlight w:val="yellow"/>
        </w:rPr>
        <w:t>) as we may have some activities outdoors, if weather allows.</w:t>
      </w:r>
      <w:r w:rsidRPr="00C33627">
        <w:rPr>
          <w:rFonts w:ascii="Arial" w:hAnsi="Arial" w:cs="Arial"/>
          <w:sz w:val="22"/>
          <w:szCs w:val="22"/>
        </w:rPr>
        <w:t xml:space="preserve"> </w:t>
      </w:r>
    </w:p>
    <w:p w:rsidR="00CF1BD8" w:rsidRPr="00C33627" w:rsidRDefault="00CF1BD8" w:rsidP="00195681">
      <w:pPr>
        <w:spacing w:line="276" w:lineRule="auto"/>
        <w:rPr>
          <w:rFonts w:ascii="Arial" w:hAnsi="Arial" w:cs="Arial"/>
          <w:sz w:val="22"/>
          <w:szCs w:val="22"/>
        </w:rPr>
      </w:pPr>
    </w:p>
    <w:p w:rsidR="00A625F3" w:rsidRDefault="00A625F3" w:rsidP="0019568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33627">
        <w:rPr>
          <w:rFonts w:ascii="Arial" w:hAnsi="Arial" w:cs="Arial"/>
          <w:sz w:val="22"/>
          <w:szCs w:val="22"/>
        </w:rPr>
        <w:t>*</w:t>
      </w:r>
      <w:r w:rsidR="00195681" w:rsidRPr="00C33627">
        <w:rPr>
          <w:rFonts w:ascii="Arial" w:hAnsi="Arial" w:cs="Arial"/>
          <w:b/>
          <w:sz w:val="22"/>
          <w:szCs w:val="22"/>
        </w:rPr>
        <w:t>Please return this completed</w:t>
      </w:r>
      <w:r w:rsidRPr="00C33627">
        <w:rPr>
          <w:rFonts w:ascii="Arial" w:hAnsi="Arial" w:cs="Arial"/>
          <w:b/>
          <w:sz w:val="22"/>
          <w:szCs w:val="22"/>
        </w:rPr>
        <w:t xml:space="preserve"> form</w:t>
      </w:r>
      <w:r w:rsidR="0041531F" w:rsidRPr="00C33627">
        <w:rPr>
          <w:rFonts w:ascii="Arial" w:hAnsi="Arial" w:cs="Arial"/>
          <w:b/>
          <w:sz w:val="22"/>
          <w:szCs w:val="22"/>
        </w:rPr>
        <w:t xml:space="preserve"> directly to AYP Staff</w:t>
      </w:r>
      <w:r w:rsidRPr="00C33627">
        <w:rPr>
          <w:rFonts w:ascii="Arial" w:hAnsi="Arial" w:cs="Arial"/>
          <w:b/>
          <w:sz w:val="22"/>
          <w:szCs w:val="22"/>
        </w:rPr>
        <w:t xml:space="preserve"> </w:t>
      </w:r>
      <w:r w:rsidR="0041531F" w:rsidRPr="00C33627">
        <w:rPr>
          <w:rFonts w:ascii="Arial" w:hAnsi="Arial" w:cs="Arial"/>
          <w:sz w:val="22"/>
          <w:szCs w:val="22"/>
        </w:rPr>
        <w:t>(at group, AYP’s office, or through email)</w:t>
      </w:r>
      <w:r w:rsidR="0041531F" w:rsidRPr="00C33627">
        <w:rPr>
          <w:sz w:val="22"/>
          <w:szCs w:val="22"/>
        </w:rPr>
        <w:t xml:space="preserve"> </w:t>
      </w:r>
      <w:r w:rsidR="00C803DE" w:rsidRPr="00C33627">
        <w:rPr>
          <w:rFonts w:ascii="Arial" w:hAnsi="Arial" w:cs="Arial"/>
          <w:b/>
          <w:sz w:val="22"/>
          <w:szCs w:val="22"/>
        </w:rPr>
        <w:t xml:space="preserve">by </w:t>
      </w:r>
      <w:r w:rsidR="003D562B" w:rsidRPr="00C33627">
        <w:rPr>
          <w:rFonts w:ascii="Arial" w:hAnsi="Arial" w:cs="Arial"/>
          <w:b/>
          <w:sz w:val="22"/>
          <w:szCs w:val="22"/>
        </w:rPr>
        <w:t>Friday</w:t>
      </w:r>
      <w:r w:rsidR="0041531F" w:rsidRPr="00C33627">
        <w:rPr>
          <w:rFonts w:ascii="Arial" w:hAnsi="Arial" w:cs="Arial"/>
          <w:b/>
          <w:sz w:val="22"/>
          <w:szCs w:val="22"/>
        </w:rPr>
        <w:t xml:space="preserve">, March </w:t>
      </w:r>
      <w:r w:rsidR="00A86C4A">
        <w:rPr>
          <w:rFonts w:ascii="Arial" w:hAnsi="Arial" w:cs="Arial"/>
          <w:b/>
          <w:sz w:val="22"/>
          <w:szCs w:val="22"/>
        </w:rPr>
        <w:t>6</w:t>
      </w:r>
      <w:r w:rsidR="00593A13" w:rsidRPr="00593A1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B71D2">
        <w:rPr>
          <w:rFonts w:ascii="Arial" w:hAnsi="Arial" w:cs="Arial"/>
          <w:b/>
          <w:sz w:val="22"/>
          <w:szCs w:val="22"/>
        </w:rPr>
        <w:t>, 2019</w:t>
      </w:r>
      <w:r w:rsidR="003D562B" w:rsidRPr="00C33627">
        <w:rPr>
          <w:rFonts w:ascii="Arial" w:hAnsi="Arial" w:cs="Arial"/>
          <w:b/>
          <w:sz w:val="22"/>
          <w:szCs w:val="22"/>
        </w:rPr>
        <w:t>.</w:t>
      </w:r>
      <w:r w:rsidR="00B34C37" w:rsidRPr="00C33627">
        <w:rPr>
          <w:rFonts w:ascii="Arial" w:hAnsi="Arial" w:cs="Arial"/>
          <w:b/>
          <w:sz w:val="22"/>
          <w:szCs w:val="22"/>
        </w:rPr>
        <w:t xml:space="preserve"> </w:t>
      </w:r>
    </w:p>
    <w:p w:rsidR="0085705E" w:rsidRPr="00C33627" w:rsidRDefault="0085705E" w:rsidP="0019568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5705E" w:rsidRPr="00C33627" w:rsidSect="003076B2">
      <w:headerReference w:type="default" r:id="rId11"/>
      <w:pgSz w:w="12240" w:h="15840"/>
      <w:pgMar w:top="576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27" w:rsidRDefault="00C33627" w:rsidP="00EB790C">
      <w:r>
        <w:separator/>
      </w:r>
    </w:p>
  </w:endnote>
  <w:endnote w:type="continuationSeparator" w:id="0">
    <w:p w:rsidR="00C33627" w:rsidRDefault="00C33627" w:rsidP="00EB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27" w:rsidRDefault="00C33627" w:rsidP="00EB790C">
      <w:r>
        <w:separator/>
      </w:r>
    </w:p>
  </w:footnote>
  <w:footnote w:type="continuationSeparator" w:id="0">
    <w:p w:rsidR="00C33627" w:rsidRDefault="00C33627" w:rsidP="00EB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27" w:rsidRDefault="00C33627" w:rsidP="005A164A">
    <w:pPr>
      <w:pStyle w:val="Header"/>
      <w:ind w:left="1080"/>
    </w:pPr>
  </w:p>
  <w:p w:rsidR="00C33627" w:rsidRPr="00B34C37" w:rsidRDefault="00C33627" w:rsidP="005A164A">
    <w:pPr>
      <w:pStyle w:val="Header"/>
      <w:ind w:left="1080"/>
      <w:rPr>
        <w:rFonts w:ascii="Arial" w:hAnsi="Arial" w:cs="Arial"/>
        <w:b/>
        <w:sz w:val="20"/>
        <w:szCs w:val="20"/>
      </w:rPr>
    </w:pPr>
    <w:r w:rsidRPr="00B34C37">
      <w:rPr>
        <w:rFonts w:ascii="Arial" w:hAnsi="Arial" w:cs="Arial"/>
        <w:b/>
        <w:sz w:val="20"/>
        <w:szCs w:val="20"/>
      </w:rPr>
      <w:t>*Child(</w:t>
    </w:r>
    <w:proofErr w:type="spellStart"/>
    <w:r w:rsidRPr="00B34C37">
      <w:rPr>
        <w:rFonts w:ascii="Arial" w:hAnsi="Arial" w:cs="Arial"/>
        <w:b/>
        <w:sz w:val="20"/>
        <w:szCs w:val="20"/>
      </w:rPr>
      <w:t>ren</w:t>
    </w:r>
    <w:proofErr w:type="spellEnd"/>
    <w:r w:rsidRPr="00B34C37">
      <w:rPr>
        <w:rFonts w:ascii="Arial" w:hAnsi="Arial" w:cs="Arial"/>
        <w:b/>
        <w:sz w:val="20"/>
        <w:szCs w:val="20"/>
      </w:rPr>
      <w:t>) must be attending an AYP program to register for Spring Break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813"/>
    <w:multiLevelType w:val="hybridMultilevel"/>
    <w:tmpl w:val="7504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1D4"/>
    <w:multiLevelType w:val="hybridMultilevel"/>
    <w:tmpl w:val="E006EB10"/>
    <w:lvl w:ilvl="0" w:tplc="CCD005C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A6C83"/>
    <w:multiLevelType w:val="hybridMultilevel"/>
    <w:tmpl w:val="C248EC00"/>
    <w:lvl w:ilvl="0" w:tplc="A8B01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834FD"/>
    <w:multiLevelType w:val="hybridMultilevel"/>
    <w:tmpl w:val="CCF45AD0"/>
    <w:lvl w:ilvl="0" w:tplc="CD444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F3"/>
    <w:rsid w:val="00037CA8"/>
    <w:rsid w:val="000A12EC"/>
    <w:rsid w:val="000C144F"/>
    <w:rsid w:val="000F7393"/>
    <w:rsid w:val="00115603"/>
    <w:rsid w:val="00120B10"/>
    <w:rsid w:val="00137E6E"/>
    <w:rsid w:val="001645A6"/>
    <w:rsid w:val="00195681"/>
    <w:rsid w:val="00195CB2"/>
    <w:rsid w:val="001B39AA"/>
    <w:rsid w:val="001E3A05"/>
    <w:rsid w:val="0023011F"/>
    <w:rsid w:val="0023650D"/>
    <w:rsid w:val="0024185C"/>
    <w:rsid w:val="0027633D"/>
    <w:rsid w:val="002943FE"/>
    <w:rsid w:val="002C721E"/>
    <w:rsid w:val="003076B2"/>
    <w:rsid w:val="0036347C"/>
    <w:rsid w:val="003C39A9"/>
    <w:rsid w:val="003D4ABE"/>
    <w:rsid w:val="003D562B"/>
    <w:rsid w:val="003E0251"/>
    <w:rsid w:val="0041531F"/>
    <w:rsid w:val="00457246"/>
    <w:rsid w:val="00471DA1"/>
    <w:rsid w:val="0047484E"/>
    <w:rsid w:val="004A1822"/>
    <w:rsid w:val="004A2379"/>
    <w:rsid w:val="004B22A8"/>
    <w:rsid w:val="004D3D11"/>
    <w:rsid w:val="004D4688"/>
    <w:rsid w:val="005601E7"/>
    <w:rsid w:val="00577838"/>
    <w:rsid w:val="00587E8D"/>
    <w:rsid w:val="00593A13"/>
    <w:rsid w:val="005A164A"/>
    <w:rsid w:val="005B39AD"/>
    <w:rsid w:val="005E2755"/>
    <w:rsid w:val="00607175"/>
    <w:rsid w:val="00760827"/>
    <w:rsid w:val="00774446"/>
    <w:rsid w:val="007A5E98"/>
    <w:rsid w:val="008061DE"/>
    <w:rsid w:val="00812E7F"/>
    <w:rsid w:val="0085705E"/>
    <w:rsid w:val="00865323"/>
    <w:rsid w:val="008B7D4E"/>
    <w:rsid w:val="008F23C9"/>
    <w:rsid w:val="009B5010"/>
    <w:rsid w:val="009E195E"/>
    <w:rsid w:val="00A05692"/>
    <w:rsid w:val="00A07D1D"/>
    <w:rsid w:val="00A61E60"/>
    <w:rsid w:val="00A625F3"/>
    <w:rsid w:val="00A7668D"/>
    <w:rsid w:val="00A86C4A"/>
    <w:rsid w:val="00AB5EFD"/>
    <w:rsid w:val="00AC6910"/>
    <w:rsid w:val="00B12B2F"/>
    <w:rsid w:val="00B34C37"/>
    <w:rsid w:val="00B360E1"/>
    <w:rsid w:val="00B41372"/>
    <w:rsid w:val="00B82DC1"/>
    <w:rsid w:val="00BF05EF"/>
    <w:rsid w:val="00C33627"/>
    <w:rsid w:val="00C60275"/>
    <w:rsid w:val="00C73475"/>
    <w:rsid w:val="00C751C3"/>
    <w:rsid w:val="00C803DE"/>
    <w:rsid w:val="00CA2BDC"/>
    <w:rsid w:val="00CB15C1"/>
    <w:rsid w:val="00CD694D"/>
    <w:rsid w:val="00CE748D"/>
    <w:rsid w:val="00CF1BD8"/>
    <w:rsid w:val="00D124D1"/>
    <w:rsid w:val="00D43401"/>
    <w:rsid w:val="00D7501A"/>
    <w:rsid w:val="00DA0471"/>
    <w:rsid w:val="00DC1458"/>
    <w:rsid w:val="00E3652A"/>
    <w:rsid w:val="00E90FBF"/>
    <w:rsid w:val="00EA4782"/>
    <w:rsid w:val="00EB790C"/>
    <w:rsid w:val="00EE143F"/>
    <w:rsid w:val="00F629FE"/>
    <w:rsid w:val="00F71525"/>
    <w:rsid w:val="00F87638"/>
    <w:rsid w:val="00F94B51"/>
    <w:rsid w:val="00FA197C"/>
    <w:rsid w:val="00FB6183"/>
    <w:rsid w:val="00FB71D2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  <w15:docId w15:val="{91670880-FB36-473B-8A78-E241EAD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90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Payne</cp:lastModifiedBy>
  <cp:revision>15</cp:revision>
  <cp:lastPrinted>2018-02-12T17:28:00Z</cp:lastPrinted>
  <dcterms:created xsi:type="dcterms:W3CDTF">2019-01-25T19:14:00Z</dcterms:created>
  <dcterms:modified xsi:type="dcterms:W3CDTF">2020-02-04T20:37:00Z</dcterms:modified>
</cp:coreProperties>
</file>